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6C" w:rsidRPr="0075222A" w:rsidRDefault="00C90CF5" w:rsidP="007B6D9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Human Impact on the Lithosphere -</w:t>
      </w:r>
      <w:r w:rsidR="0075222A" w:rsidRPr="0075222A">
        <w:rPr>
          <w:b/>
          <w:sz w:val="24"/>
          <w:szCs w:val="24"/>
        </w:rPr>
        <w:t xml:space="preserve"> Guided Notes</w:t>
      </w:r>
    </w:p>
    <w:p w:rsidR="0075222A" w:rsidRPr="0075222A" w:rsidRDefault="0075222A" w:rsidP="007B6D9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</w:t>
      </w:r>
      <w:r w:rsidR="00C90CF5">
        <w:t>The lithosphere is important because it provides</w:t>
      </w:r>
      <w:r>
        <w:t xml:space="preserve"> _____________</w:t>
      </w:r>
      <w:r w:rsidRPr="0075222A">
        <w:t xml:space="preserve"> </w:t>
      </w:r>
      <w:r w:rsidR="00C90CF5">
        <w:t>on which to live and necessary</w:t>
      </w:r>
      <w:r>
        <w:t xml:space="preserve"> ________________ </w:t>
      </w:r>
      <w:r w:rsidR="00C90CF5">
        <w:t>required for survival like</w:t>
      </w:r>
      <w:r>
        <w:t xml:space="preserve"> ________</w:t>
      </w:r>
      <w:r w:rsidRPr="0075222A">
        <w:t xml:space="preserve"> </w:t>
      </w:r>
      <w:r w:rsidR="00C90CF5">
        <w:t>and _____________.</w:t>
      </w:r>
    </w:p>
    <w:p w:rsidR="000D7DBB" w:rsidRPr="0075222A" w:rsidRDefault="00C90CF5" w:rsidP="007B6D99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Three ways humans impact the lithosphere</w:t>
      </w:r>
      <w:r w:rsidR="00CB6CD8" w:rsidRPr="0075222A">
        <w:t>:</w:t>
      </w:r>
    </w:p>
    <w:p w:rsidR="000D7DBB" w:rsidRPr="0075222A" w:rsidRDefault="006E455B" w:rsidP="007B6D99">
      <w:pPr>
        <w:pStyle w:val="ListParagraph"/>
        <w:spacing w:line="360" w:lineRule="auto"/>
        <w:ind w:left="360"/>
        <w:jc w:val="both"/>
      </w:pPr>
      <w:r>
        <w:t>(1</w:t>
      </w:r>
      <w:r w:rsidR="0075222A">
        <w:t xml:space="preserve">) ______________ </w:t>
      </w:r>
      <w:r w:rsidR="00C90CF5">
        <w:t>for energy resources.</w:t>
      </w:r>
    </w:p>
    <w:p w:rsidR="00C90CF5" w:rsidRDefault="006E455B" w:rsidP="007B6D99">
      <w:pPr>
        <w:pStyle w:val="ListParagraph"/>
        <w:spacing w:line="360" w:lineRule="auto"/>
        <w:ind w:left="360"/>
        <w:jc w:val="both"/>
      </w:pPr>
      <w:r>
        <w:t>(2</w:t>
      </w:r>
      <w:r w:rsidR="00CB6CD8" w:rsidRPr="0075222A">
        <w:t xml:space="preserve">) </w:t>
      </w:r>
      <w:r w:rsidR="00C90CF5">
        <w:t xml:space="preserve">______________ </w:t>
      </w:r>
    </w:p>
    <w:p w:rsidR="00C90CF5" w:rsidRDefault="00C90CF5" w:rsidP="007B6D99">
      <w:pPr>
        <w:pStyle w:val="ListParagraph"/>
        <w:spacing w:line="360" w:lineRule="auto"/>
        <w:ind w:left="360" w:firstLine="360"/>
        <w:jc w:val="both"/>
      </w:pPr>
      <w:proofErr w:type="gramStart"/>
      <w:r>
        <w:t>a.  Money</w:t>
      </w:r>
      <w:proofErr w:type="gramEnd"/>
      <w:r>
        <w:t xml:space="preserve"> crops such as _____________ and _____________.</w:t>
      </w:r>
    </w:p>
    <w:p w:rsidR="000D7DBB" w:rsidRPr="0075222A" w:rsidRDefault="0061320C" w:rsidP="007B6D99">
      <w:pPr>
        <w:pStyle w:val="ListParagraph"/>
        <w:spacing w:line="360" w:lineRule="auto"/>
        <w:ind w:left="360"/>
        <w:jc w:val="both"/>
      </w:pPr>
      <w:r>
        <w:tab/>
      </w:r>
      <w:proofErr w:type="gramStart"/>
      <w:r w:rsidR="00C90CF5">
        <w:t>b.  Food</w:t>
      </w:r>
      <w:proofErr w:type="gramEnd"/>
      <w:r w:rsidR="00C90CF5">
        <w:t xml:space="preserve"> crops such as ___________ and _____________.</w:t>
      </w:r>
    </w:p>
    <w:p w:rsidR="0038513B" w:rsidRDefault="00CB6CD8" w:rsidP="007B6D99">
      <w:pPr>
        <w:pStyle w:val="ListParagraph"/>
        <w:spacing w:after="0" w:line="360" w:lineRule="auto"/>
        <w:ind w:left="360"/>
        <w:jc w:val="both"/>
      </w:pPr>
      <w:r w:rsidRPr="0075222A">
        <w:t xml:space="preserve">(3) </w:t>
      </w:r>
      <w:r w:rsidR="00E66643">
        <w:t xml:space="preserve">_______________ </w:t>
      </w:r>
      <w:r w:rsidR="00C90CF5">
        <w:t>- cutting down trees and clearing land to build homes.</w:t>
      </w:r>
    </w:p>
    <w:p w:rsidR="00571FC6" w:rsidRDefault="0075222A" w:rsidP="007B6D99">
      <w:pPr>
        <w:spacing w:after="0" w:line="360" w:lineRule="auto"/>
        <w:ind w:left="360" w:hanging="360"/>
        <w:jc w:val="both"/>
      </w:pPr>
      <w:r>
        <w:t xml:space="preserve">3.  </w:t>
      </w:r>
      <w:r w:rsidR="0038513B">
        <w:tab/>
      </w:r>
      <w:r w:rsidR="006E455B">
        <w:t>Over the last few hundred years, our land use has changed from mostly ________</w:t>
      </w:r>
      <w:r w:rsidR="00E66643">
        <w:t>__</w:t>
      </w:r>
      <w:r w:rsidR="006E455B">
        <w:t>_ to ______</w:t>
      </w:r>
      <w:r w:rsidR="00E66643">
        <w:t>__</w:t>
      </w:r>
      <w:r w:rsidR="006E455B">
        <w:t>____ based and from there to more __</w:t>
      </w:r>
      <w:r w:rsidR="00E66643">
        <w:t>__</w:t>
      </w:r>
      <w:r w:rsidR="006E455B">
        <w:t>_________ based.</w:t>
      </w:r>
    </w:p>
    <w:p w:rsidR="001332C3" w:rsidRDefault="006E455B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</w:t>
      </w:r>
      <w:r w:rsidR="0038513B">
        <w:t xml:space="preserve">4. </w:t>
      </w:r>
      <w:r w:rsidR="00D14581">
        <w:t xml:space="preserve"> </w:t>
      </w:r>
      <w:r w:rsidR="00E66643" w:rsidRPr="00E66643">
        <w:rPr>
          <w:b/>
        </w:rPr>
        <w:t>Human Impact</w:t>
      </w:r>
      <w:r w:rsidR="00E66643">
        <w:t xml:space="preserve">: </w:t>
      </w:r>
      <w:r w:rsidR="00D14581">
        <w:t>In the past, soil</w:t>
      </w:r>
      <w:r>
        <w:t xml:space="preserve"> eroded more _____________ than is does today because the land was covered by more ____________ and ______________.</w:t>
      </w:r>
      <w:r w:rsidR="00A511F9">
        <w:t xml:space="preserve">   Human activities like ____________, ______________, and ____________ that remove vegetation have greatly ______________ the rate at which erosion occurs.</w:t>
      </w:r>
    </w:p>
    <w:p w:rsidR="00F76308" w:rsidRDefault="0061320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</w:t>
      </w:r>
      <w:r w:rsidR="00571FC6">
        <w:t xml:space="preserve">5. </w:t>
      </w:r>
      <w:r w:rsidR="00A511F9">
        <w:t xml:space="preserve"> </w:t>
      </w:r>
      <w:r w:rsidR="00E66643" w:rsidRPr="00E66643">
        <w:rPr>
          <w:b/>
        </w:rPr>
        <w:t>Deforestation</w:t>
      </w:r>
      <w:r w:rsidR="00E66643">
        <w:t xml:space="preserve">: </w:t>
      </w:r>
      <w:r w:rsidR="00A511F9">
        <w:t xml:space="preserve">Space is needed for ________________ and timber is </w:t>
      </w:r>
      <w:r w:rsidR="00E66643">
        <w:t>used</w:t>
      </w:r>
      <w:r w:rsidR="00A511F9">
        <w:t xml:space="preserve"> for home construction, which</w:t>
      </w:r>
      <w:r w:rsidR="00E66643">
        <w:t xml:space="preserve"> results in more</w:t>
      </w:r>
      <w:r w:rsidR="00811A2E">
        <w:t xml:space="preserve"> </w:t>
      </w:r>
      <w:r w:rsidR="00E66643">
        <w:t>____________</w:t>
      </w:r>
      <w:r w:rsidR="00811A2E">
        <w:t xml:space="preserve"> </w:t>
      </w:r>
      <w:r w:rsidR="00A511F9">
        <w:t>and rainforests being destroyed.</w:t>
      </w:r>
      <w:r w:rsidR="00E66643">
        <w:t xml:space="preserve"> </w:t>
      </w:r>
      <w:proofErr w:type="gramStart"/>
      <w:r w:rsidR="00E66643">
        <w:t>Removing plants __________</w:t>
      </w:r>
      <w:r w:rsidR="00A511F9">
        <w:t>___ the rate of erosion because the plant ___</w:t>
      </w:r>
      <w:r w:rsidR="00811A2E">
        <w:t>_</w:t>
      </w:r>
      <w:r w:rsidR="00A511F9">
        <w:t>_________ no longer secure the soil in place.</w:t>
      </w:r>
      <w:proofErr w:type="gramEnd"/>
    </w:p>
    <w:p w:rsidR="0061320C" w:rsidRDefault="0061320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 </w:t>
      </w:r>
      <w:r w:rsidR="001332C3">
        <w:t xml:space="preserve">6. </w:t>
      </w:r>
      <w:r w:rsidR="00811A2E" w:rsidRPr="00811A2E">
        <w:rPr>
          <w:b/>
        </w:rPr>
        <w:t>Agriculture</w:t>
      </w:r>
      <w:r w:rsidR="00811A2E">
        <w:t xml:space="preserve">: We lose tons of _______________each </w:t>
      </w:r>
      <w:proofErr w:type="gramStart"/>
      <w:r w:rsidR="00811A2E">
        <w:t>year</w:t>
      </w:r>
      <w:proofErr w:type="gramEnd"/>
      <w:r w:rsidR="00811A2E">
        <w:t xml:space="preserve"> through agriculture.  Topsoil is the ________, outermost layer of soil, usually the top ________ inches.   Topsoil has the highest amount of ___________matter and ____________________ </w:t>
      </w:r>
      <w:proofErr w:type="spellStart"/>
      <w:r w:rsidR="00811A2E">
        <w:t>and</w:t>
      </w:r>
      <w:proofErr w:type="spellEnd"/>
      <w:r w:rsidR="00811A2E">
        <w:t xml:space="preserve"> is where plants get most of their nutrients.</w:t>
      </w:r>
    </w:p>
    <w:p w:rsidR="0061320C" w:rsidRDefault="00F76308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7. </w:t>
      </w:r>
      <w:r w:rsidR="007B6D99">
        <w:t>Traditional _______________ techniques, like plowing, remove ____________ and require replanting each year.  The US loses almost ______________ of topsoil per acre per year.</w:t>
      </w:r>
      <w:r w:rsidR="001E610D">
        <w:t xml:space="preserve"> </w:t>
      </w:r>
      <w:r w:rsidR="0061320C">
        <w:t xml:space="preserve">  </w:t>
      </w:r>
    </w:p>
    <w:p w:rsidR="001D4A80" w:rsidRDefault="0071407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>8</w:t>
      </w:r>
      <w:r w:rsidRPr="007B6D99">
        <w:t>.</w:t>
      </w:r>
      <w:r w:rsidRPr="007B6D99">
        <w:rPr>
          <w:b/>
        </w:rPr>
        <w:t xml:space="preserve"> </w:t>
      </w:r>
      <w:r w:rsidR="007B6D99" w:rsidRPr="007B6D99">
        <w:rPr>
          <w:b/>
        </w:rPr>
        <w:t>Sustainable Agriculture:</w:t>
      </w:r>
      <w:r w:rsidR="007B6D99">
        <w:rPr>
          <w:b/>
        </w:rPr>
        <w:t xml:space="preserve"> </w:t>
      </w:r>
      <w:r w:rsidR="007B6D99">
        <w:t xml:space="preserve">Preserving fertile ______________ is </w:t>
      </w:r>
      <w:r w:rsidR="001D4A80">
        <w:t>needed to feed the world’s growing population.  Four ways to preserve topsoil are:</w:t>
      </w:r>
    </w:p>
    <w:p w:rsidR="001D4A80" w:rsidRDefault="001D4A8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1. __________________________________</w:t>
      </w:r>
    </w:p>
    <w:p w:rsidR="001D4A80" w:rsidRDefault="001D4A8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2. __________________________________</w:t>
      </w:r>
    </w:p>
    <w:p w:rsidR="001D4A80" w:rsidRDefault="001D4A8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3.</w:t>
      </w:r>
      <w:r w:rsidRPr="001D4A80">
        <w:t xml:space="preserve"> </w:t>
      </w:r>
      <w:r>
        <w:t>__________________________________</w:t>
      </w:r>
    </w:p>
    <w:p w:rsidR="001D4A80" w:rsidRDefault="001D4A8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4. __________________________________</w:t>
      </w:r>
    </w:p>
    <w:p w:rsidR="007B6D99" w:rsidRPr="007B6D99" w:rsidRDefault="007B6D99" w:rsidP="007B6D99">
      <w:pPr>
        <w:tabs>
          <w:tab w:val="num" w:pos="720"/>
        </w:tabs>
        <w:spacing w:after="0" w:line="360" w:lineRule="auto"/>
        <w:ind w:left="360" w:hanging="360"/>
        <w:jc w:val="both"/>
      </w:pPr>
    </w:p>
    <w:p w:rsidR="0061320C" w:rsidRDefault="00486EB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lastRenderedPageBreak/>
        <w:t xml:space="preserve">9.  </w:t>
      </w:r>
      <w:r w:rsidR="001D4A80">
        <w:t xml:space="preserve">________________ </w:t>
      </w:r>
      <w:proofErr w:type="gramStart"/>
      <w:r w:rsidR="001D4A80">
        <w:t>are</w:t>
      </w:r>
      <w:proofErr w:type="gramEnd"/>
      <w:r w:rsidR="001D4A80">
        <w:t xml:space="preserve"> located along crop field borders or within the _____________.   How do windbreaks help reduces topsoil erosion? _______________________________________________.</w:t>
      </w:r>
    </w:p>
    <w:p w:rsidR="0061320C" w:rsidRDefault="00416E3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10.  </w:t>
      </w:r>
      <w:r w:rsidR="001D4A80">
        <w:t>____________________ is the building of wide, flat _____________ of terraces on mountainsides and hillsides.  The terraces look like big ____________________.  How does hillside terracing prevent topsoil erosion? _____________________________________________________________.</w:t>
      </w:r>
    </w:p>
    <w:p w:rsidR="0061320C" w:rsidRDefault="00410B9B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11. </w:t>
      </w:r>
      <w:r w:rsidR="001D4A80">
        <w:t>Farmers use a technique ca</w:t>
      </w:r>
      <w:r w:rsidR="00084CD6">
        <w:t>lled ____________ _________</w:t>
      </w:r>
      <w:r w:rsidR="001D4A80">
        <w:t>___ in agricultural areas that are on a slope</w:t>
      </w:r>
      <w:r w:rsidR="00D21DFD">
        <w:t>.</w:t>
      </w:r>
      <w:r w:rsidR="00084CD6">
        <w:t xml:space="preserve"> Instead of plowing _________ and ___________, they plow __________ the slope.  How does contour plowing reduce topsoil erosion? ________________________________________________.</w:t>
      </w:r>
    </w:p>
    <w:p w:rsidR="0061320C" w:rsidRPr="00084CD6" w:rsidRDefault="00D21DFD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12.  </w:t>
      </w:r>
      <w:r w:rsidR="00084CD6">
        <w:rPr>
          <w:b/>
          <w:bCs/>
        </w:rPr>
        <w:t xml:space="preserve">________ __________________ </w:t>
      </w:r>
      <w:r w:rsidR="00084CD6">
        <w:rPr>
          <w:bCs/>
        </w:rPr>
        <w:t xml:space="preserve">is the practice of growing a series of different types of __________ in the same area in back to back seasons.  </w:t>
      </w:r>
      <w:r w:rsidR="00322A61">
        <w:rPr>
          <w:bCs/>
        </w:rPr>
        <w:t xml:space="preserve"> Crop rotation can also improve _________ fertility by alternating ________ ___________ and ______________ _____________ plants.</w:t>
      </w:r>
    </w:p>
    <w:p w:rsidR="000D7DBB" w:rsidRDefault="00CC4D6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13.  </w:t>
      </w:r>
      <w:r w:rsidR="001E4E4A">
        <w:t xml:space="preserve">___________ constantly </w:t>
      </w:r>
      <w:proofErr w:type="gramStart"/>
      <w:r w:rsidR="001E4E4A">
        <w:t>change</w:t>
      </w:r>
      <w:proofErr w:type="gramEnd"/>
      <w:r w:rsidR="001E4E4A">
        <w:t xml:space="preserve"> in response to natural forces, like the _____________.   Storms combines with waves erode beaches at ___________ rates.</w:t>
      </w:r>
    </w:p>
    <w:p w:rsidR="001B4FF3" w:rsidRDefault="009C66CD" w:rsidP="001E4E4A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14.  </w:t>
      </w:r>
      <w:r w:rsidR="001E4E4A" w:rsidRPr="001E4E4A">
        <w:rPr>
          <w:b/>
        </w:rPr>
        <w:t>Artificial Stabilization</w:t>
      </w:r>
      <w:r w:rsidR="00AC1781">
        <w:rPr>
          <w:b/>
        </w:rPr>
        <w:t xml:space="preserve"> - Shorelines</w:t>
      </w:r>
      <w:r w:rsidR="001E4E4A">
        <w:t>:</w:t>
      </w:r>
      <w:r w:rsidR="000D485D">
        <w:t xml:space="preserve"> Structures can be built to ____________ a coast from erosion or to prevent _________________ of sand along the beach.</w:t>
      </w:r>
      <w:r w:rsidR="001B4FF3">
        <w:t xml:space="preserve">  There are three types of structures to protect the shore from _________</w:t>
      </w:r>
      <w:proofErr w:type="gramStart"/>
      <w:r w:rsidR="001B4FF3">
        <w:t>_  or</w:t>
      </w:r>
      <w:proofErr w:type="gramEnd"/>
      <w:r w:rsidR="001B4FF3">
        <w:t xml:space="preserve"> prevent _____________ of sand:</w:t>
      </w:r>
    </w:p>
    <w:p w:rsidR="001B4FF3" w:rsidRDefault="001B4FF3" w:rsidP="001E4E4A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1.  _____________________</w:t>
      </w:r>
    </w:p>
    <w:p w:rsidR="001B4FF3" w:rsidRDefault="001B4FF3" w:rsidP="001E4E4A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 xml:space="preserve">2. </w:t>
      </w:r>
      <w:r>
        <w:softHyphen/>
        <w:t>_____________________</w:t>
      </w:r>
    </w:p>
    <w:p w:rsidR="000D7DBB" w:rsidRDefault="001B4FF3" w:rsidP="001E4E4A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3. ______________________</w:t>
      </w:r>
    </w:p>
    <w:p w:rsidR="000D7DBB" w:rsidRDefault="009C66CD" w:rsidP="00495962">
      <w:pPr>
        <w:spacing w:after="0" w:line="360" w:lineRule="auto"/>
        <w:ind w:left="360" w:hanging="360"/>
        <w:jc w:val="both"/>
      </w:pPr>
      <w:r>
        <w:t xml:space="preserve">15.  </w:t>
      </w:r>
      <w:r w:rsidR="00495962">
        <w:t xml:space="preserve">__________________ </w:t>
      </w:r>
      <w:proofErr w:type="gramStart"/>
      <w:r w:rsidR="00495962">
        <w:t>are</w:t>
      </w:r>
      <w:proofErr w:type="gramEnd"/>
      <w:r w:rsidR="00495962">
        <w:t xml:space="preserve"> barriers built at right angles to the ____________ to trap ___________.  How do groins reduce erosion? _______________________________________________________.</w:t>
      </w:r>
    </w:p>
    <w:p w:rsidR="000D7DBB" w:rsidRDefault="000C6BFF" w:rsidP="00495962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16.  </w:t>
      </w:r>
      <w:r w:rsidR="00495962">
        <w:t xml:space="preserve">_________________________ </w:t>
      </w:r>
      <w:proofErr w:type="gramStart"/>
      <w:r w:rsidR="00495962">
        <w:t>are</w:t>
      </w:r>
      <w:proofErr w:type="gramEnd"/>
      <w:r w:rsidR="00495962">
        <w:t xml:space="preserve"> bu</w:t>
      </w:r>
      <w:r w:rsidR="00DF2DFC">
        <w:t>ilt parallel to the shoreline to protect boats from large, breaking _____________.</w:t>
      </w:r>
    </w:p>
    <w:p w:rsidR="00DF2DFC" w:rsidRDefault="008A5F3D" w:rsidP="00DF2DFC">
      <w:pPr>
        <w:tabs>
          <w:tab w:val="num" w:pos="720"/>
        </w:tabs>
        <w:spacing w:after="0" w:line="360" w:lineRule="auto"/>
        <w:ind w:left="360" w:hanging="360"/>
        <w:jc w:val="both"/>
      </w:pPr>
      <w:r>
        <w:t>17.</w:t>
      </w:r>
      <w:r w:rsidR="00DF2DFC">
        <w:t xml:space="preserve"> ____________ ____________________ projects add large amounts of sand to the _____________ to stabilize ________________ without building protective features.</w:t>
      </w:r>
    </w:p>
    <w:p w:rsidR="00BD1DB3" w:rsidRDefault="0095020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18.  </w:t>
      </w:r>
      <w:r w:rsidR="00BD1DB3">
        <w:t>There are three main disadvantages to beach nourishment:</w:t>
      </w:r>
    </w:p>
    <w:p w:rsidR="00BD1DB3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1. ____________ _____</w:t>
      </w:r>
      <w:proofErr w:type="gramStart"/>
      <w:r>
        <w:t>_  -</w:t>
      </w:r>
      <w:proofErr w:type="gramEnd"/>
      <w:r>
        <w:t xml:space="preserve">  waves will eventually erode the replacement sand as well.</w:t>
      </w:r>
    </w:p>
    <w:p w:rsidR="00BD1DB3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2. ________________ - costs a lot of money to transport sand to the beach from offshore areas.</w:t>
      </w:r>
    </w:p>
    <w:p w:rsidR="002B6697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 xml:space="preserve">3. ____________ effects on marine life.  </w:t>
      </w:r>
      <w:r w:rsidR="00AC1781">
        <w:t xml:space="preserve">Dredging sand replaces natural, course sand with softer, muddier sand that increases the _____________ of the water and can kill offshore </w:t>
      </w:r>
      <w:proofErr w:type="spellStart"/>
      <w:r w:rsidR="00AC1781">
        <w:t>coal</w:t>
      </w:r>
      <w:proofErr w:type="spellEnd"/>
      <w:r w:rsidR="00AC1781">
        <w:t xml:space="preserve"> reefs.</w:t>
      </w:r>
    </w:p>
    <w:p w:rsidR="002B6697" w:rsidRDefault="00BC6D83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lastRenderedPageBreak/>
        <w:t xml:space="preserve">19.  </w:t>
      </w:r>
      <w:r w:rsidR="00AC1781" w:rsidRPr="00AC1781">
        <w:rPr>
          <w:b/>
        </w:rPr>
        <w:t>Artificial Stabilization – Steep Slopes:</w:t>
      </w:r>
      <w:r w:rsidR="00AC1781">
        <w:t xml:space="preserve">  _________ change constantly in response to _________ ________; in this case, gravity.  The transfer of ___________ and ____________ downslope due to __________ is called mass movements.  Examples of _______________ ________________ include: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1. _____________________________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2. _____________________________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3. _____________________________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4. _____________________________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20.  A _____________________ is a type of landslide where pieces of rock move __________________.  ______________ </w:t>
      </w:r>
      <w:proofErr w:type="gramStart"/>
      <w:r>
        <w:t>mass</w:t>
      </w:r>
      <w:proofErr w:type="gramEnd"/>
      <w:r>
        <w:t xml:space="preserve"> movements (&gt;200km/hour).</w:t>
      </w:r>
    </w:p>
    <w:p w:rsidR="00AC1781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>21. A ________________ is the downward movement of a block of material along a ________________ surface.  The material in a slump moves very ________________ and not very ________________.</w:t>
      </w:r>
    </w:p>
    <w:p w:rsidR="00E15429" w:rsidRDefault="00AC1781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22. ______________ </w:t>
      </w:r>
      <w:proofErr w:type="gramStart"/>
      <w:r>
        <w:t>are</w:t>
      </w:r>
      <w:proofErr w:type="gramEnd"/>
      <w:r>
        <w:t xml:space="preserve"> mass movements of material that contain ____________ amounts of water that move downslope as a thick _________________.</w:t>
      </w:r>
      <w:r w:rsidR="00E15429">
        <w:t xml:space="preserve">  Mudflows move very ___________________.  Earthflows move relatively _________________ and may continue for years.</w:t>
      </w:r>
    </w:p>
    <w:p w:rsidR="00E15429" w:rsidRDefault="00E1542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>23.  ________________ is the slowest type of mass movement – only a few mm or cm/year.  Cause structures that were once _________________ to tilt downward.</w:t>
      </w:r>
    </w:p>
    <w:p w:rsidR="00E15429" w:rsidRDefault="00E1542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24. Screen mesh, or _______________ __________________ draped over a steep slope keeps rocks loosened by </w:t>
      </w:r>
      <w:proofErr w:type="gramStart"/>
      <w:r>
        <w:t>an</w:t>
      </w:r>
      <w:proofErr w:type="gramEnd"/>
      <w:r>
        <w:t xml:space="preserve"> ____________________ from bouncing onto the road.  This is a ___________ and ______________ method of protecting the roadway.</w:t>
      </w:r>
    </w:p>
    <w:p w:rsidR="00E15429" w:rsidRDefault="00E1542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>25.  Road or ____________ construction and natural processes can remove some of the base of a ___________, making the upper part of the slope less __________.  A _____________ ___________ can support the upper part of a slope, stopping or slowing __________ ______________.</w:t>
      </w:r>
    </w:p>
    <w:p w:rsidR="0038513B" w:rsidRPr="0038513B" w:rsidRDefault="00E15429" w:rsidP="00F073FC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26. __________ __________ can thin the forest but still leave enough mature trees to _____________ the slope and protect ______________ from rainfall and runoff.  Enough large trees remain to anchor and protect </w:t>
      </w:r>
      <w:proofErr w:type="spellStart"/>
      <w:r>
        <w:t>the</w:t>
      </w:r>
      <w:proofErr w:type="spellEnd"/>
      <w:r>
        <w:t xml:space="preserve"> ____________ from severe _____________ _________</w:t>
      </w:r>
      <w:r w:rsidR="00F073FC">
        <w:t>_______.</w:t>
      </w:r>
    </w:p>
    <w:p w:rsidR="0075222A" w:rsidRPr="0075222A" w:rsidRDefault="0075222A" w:rsidP="007B6D99">
      <w:pPr>
        <w:spacing w:line="360" w:lineRule="auto"/>
        <w:jc w:val="both"/>
      </w:pPr>
    </w:p>
    <w:p w:rsidR="0075222A" w:rsidRDefault="0075222A" w:rsidP="007B6D99">
      <w:pPr>
        <w:pStyle w:val="ListParagraph"/>
        <w:spacing w:after="0" w:line="360" w:lineRule="auto"/>
        <w:jc w:val="both"/>
      </w:pPr>
    </w:p>
    <w:sectPr w:rsidR="0075222A" w:rsidSect="001F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FF"/>
    <w:multiLevelType w:val="hybridMultilevel"/>
    <w:tmpl w:val="2A2C24E8"/>
    <w:lvl w:ilvl="0" w:tplc="2A0A24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8F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582D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404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CE03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D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E285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A7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DAA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9E681A"/>
    <w:multiLevelType w:val="hybridMultilevel"/>
    <w:tmpl w:val="D1842DF6"/>
    <w:lvl w:ilvl="0" w:tplc="7EAE5E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7A54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61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2F1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1A3B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0CDC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88DC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72DC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823D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1333B0"/>
    <w:multiLevelType w:val="hybridMultilevel"/>
    <w:tmpl w:val="57805FEC"/>
    <w:lvl w:ilvl="0" w:tplc="4CEEA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B00F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AE0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88F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4A8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6C0C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2C0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EEB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CC3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F40603"/>
    <w:multiLevelType w:val="hybridMultilevel"/>
    <w:tmpl w:val="8846801A"/>
    <w:lvl w:ilvl="0" w:tplc="F0EE59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C25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A4B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A2B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26EB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A225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00D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6C7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BA45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972EC7"/>
    <w:multiLevelType w:val="hybridMultilevel"/>
    <w:tmpl w:val="7604174C"/>
    <w:lvl w:ilvl="0" w:tplc="0A26D9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2A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761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D86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C93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880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AEFD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64B1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EECA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C96D64"/>
    <w:multiLevelType w:val="hybridMultilevel"/>
    <w:tmpl w:val="BD8C4E34"/>
    <w:lvl w:ilvl="0" w:tplc="71FA26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8B7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F80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A5F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C1A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0DB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0A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CA03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D02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7670BC"/>
    <w:multiLevelType w:val="hybridMultilevel"/>
    <w:tmpl w:val="4E045E12"/>
    <w:lvl w:ilvl="0" w:tplc="3C889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202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DEEC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61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FA19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84BA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CC5E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5CCA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C8F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A202713"/>
    <w:multiLevelType w:val="hybridMultilevel"/>
    <w:tmpl w:val="650E6880"/>
    <w:lvl w:ilvl="0" w:tplc="73D8B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829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A41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063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9E1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4C5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0B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0099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080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A7612AC"/>
    <w:multiLevelType w:val="hybridMultilevel"/>
    <w:tmpl w:val="F48EB538"/>
    <w:lvl w:ilvl="0" w:tplc="BC50B7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74CB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363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126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811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000C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10DF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47A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66B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6C954F5"/>
    <w:multiLevelType w:val="hybridMultilevel"/>
    <w:tmpl w:val="E838404C"/>
    <w:lvl w:ilvl="0" w:tplc="354858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8CE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080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18DB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68C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F4E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94C3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885A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2E5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F6659F"/>
    <w:multiLevelType w:val="hybridMultilevel"/>
    <w:tmpl w:val="C16E54F2"/>
    <w:lvl w:ilvl="0" w:tplc="1FB0F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46E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2A1D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608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C00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49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04A7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0243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9C0B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D4A4EB9"/>
    <w:multiLevelType w:val="hybridMultilevel"/>
    <w:tmpl w:val="917CC87A"/>
    <w:lvl w:ilvl="0" w:tplc="A41A0D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286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8C97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D2E0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EEF3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3E0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2AC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096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BC5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86F54BC"/>
    <w:multiLevelType w:val="hybridMultilevel"/>
    <w:tmpl w:val="057A5596"/>
    <w:lvl w:ilvl="0" w:tplc="CA04A7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80A7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7ABE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05F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1A5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F4D2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1259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F206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E88F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FBF7A8E"/>
    <w:multiLevelType w:val="hybridMultilevel"/>
    <w:tmpl w:val="EC728CF2"/>
    <w:lvl w:ilvl="0" w:tplc="91808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CA9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AA4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86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85D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C2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E08B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CA3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64A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FF055B3"/>
    <w:multiLevelType w:val="hybridMultilevel"/>
    <w:tmpl w:val="EF645E78"/>
    <w:lvl w:ilvl="0" w:tplc="AAF874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0C0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F076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8A6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489D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707E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725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D258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8469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AF7666"/>
    <w:multiLevelType w:val="hybridMultilevel"/>
    <w:tmpl w:val="DE248960"/>
    <w:lvl w:ilvl="0" w:tplc="92508A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906C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AC5A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017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67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604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CC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04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864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A32427E"/>
    <w:multiLevelType w:val="hybridMultilevel"/>
    <w:tmpl w:val="45E61E24"/>
    <w:lvl w:ilvl="0" w:tplc="BA76E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1639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EEFC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C0B9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9AFE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26B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295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0AF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F6C5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C350D90"/>
    <w:multiLevelType w:val="hybridMultilevel"/>
    <w:tmpl w:val="257C7A3E"/>
    <w:lvl w:ilvl="0" w:tplc="3D78B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2EB5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E401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867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650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86A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0E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DA5D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29E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ED11CD6"/>
    <w:multiLevelType w:val="hybridMultilevel"/>
    <w:tmpl w:val="E64A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271BA"/>
    <w:multiLevelType w:val="hybridMultilevel"/>
    <w:tmpl w:val="62E09B18"/>
    <w:lvl w:ilvl="0" w:tplc="5A34EF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CAF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B285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74E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1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C06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48B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8E4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847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9CC53FE"/>
    <w:multiLevelType w:val="hybridMultilevel"/>
    <w:tmpl w:val="DCC880A4"/>
    <w:lvl w:ilvl="0" w:tplc="99D02E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2EF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D2E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CEC0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A075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66F9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06F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548A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AE0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1"/>
  </w:num>
  <w:num w:numId="17">
    <w:abstractNumId w:val="17"/>
  </w:num>
  <w:num w:numId="18">
    <w:abstractNumId w:val="3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2A"/>
    <w:rsid w:val="00084CD6"/>
    <w:rsid w:val="000C6BFF"/>
    <w:rsid w:val="000D485D"/>
    <w:rsid w:val="000D7DBB"/>
    <w:rsid w:val="001332C3"/>
    <w:rsid w:val="001B4FF3"/>
    <w:rsid w:val="001D4A80"/>
    <w:rsid w:val="001E4E4A"/>
    <w:rsid w:val="001E610D"/>
    <w:rsid w:val="001F11D4"/>
    <w:rsid w:val="002B6697"/>
    <w:rsid w:val="002F712A"/>
    <w:rsid w:val="00322A61"/>
    <w:rsid w:val="0038513B"/>
    <w:rsid w:val="00410B9B"/>
    <w:rsid w:val="00416E3C"/>
    <w:rsid w:val="0046222F"/>
    <w:rsid w:val="00486EB9"/>
    <w:rsid w:val="00495962"/>
    <w:rsid w:val="00571FC6"/>
    <w:rsid w:val="0061320C"/>
    <w:rsid w:val="00654883"/>
    <w:rsid w:val="00696F7D"/>
    <w:rsid w:val="006B55F7"/>
    <w:rsid w:val="006D0E9E"/>
    <w:rsid w:val="006E455B"/>
    <w:rsid w:val="006E6102"/>
    <w:rsid w:val="00714079"/>
    <w:rsid w:val="0075222A"/>
    <w:rsid w:val="007B6D99"/>
    <w:rsid w:val="007F646C"/>
    <w:rsid w:val="00811A2E"/>
    <w:rsid w:val="008A5F3D"/>
    <w:rsid w:val="00950203"/>
    <w:rsid w:val="009C66CD"/>
    <w:rsid w:val="00A511F9"/>
    <w:rsid w:val="00AC1781"/>
    <w:rsid w:val="00BC6D83"/>
    <w:rsid w:val="00BD1084"/>
    <w:rsid w:val="00BD1DB3"/>
    <w:rsid w:val="00C26517"/>
    <w:rsid w:val="00C426DE"/>
    <w:rsid w:val="00C90CF5"/>
    <w:rsid w:val="00CB6CD8"/>
    <w:rsid w:val="00CC4D60"/>
    <w:rsid w:val="00D14581"/>
    <w:rsid w:val="00D21DFD"/>
    <w:rsid w:val="00D9064D"/>
    <w:rsid w:val="00DF2DFC"/>
    <w:rsid w:val="00E15429"/>
    <w:rsid w:val="00E66643"/>
    <w:rsid w:val="00F073FC"/>
    <w:rsid w:val="00F63906"/>
    <w:rsid w:val="00F7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0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51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26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49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714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97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657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537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401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89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13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James Carter</cp:lastModifiedBy>
  <cp:revision>2</cp:revision>
  <cp:lastPrinted>2012-09-10T00:35:00Z</cp:lastPrinted>
  <dcterms:created xsi:type="dcterms:W3CDTF">2016-09-19T15:19:00Z</dcterms:created>
  <dcterms:modified xsi:type="dcterms:W3CDTF">2016-09-19T15:19:00Z</dcterms:modified>
</cp:coreProperties>
</file>